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B" w:rsidRPr="00E85D61" w:rsidRDefault="0033292B" w:rsidP="00475984">
      <w:pPr>
        <w:pStyle w:val="Title"/>
        <w:rPr>
          <w:imprint/>
          <w:sz w:val="72"/>
        </w:rPr>
      </w:pPr>
      <w:r w:rsidRPr="00E85D61">
        <w:rPr>
          <w:imprint/>
          <w:sz w:val="72"/>
        </w:rPr>
        <w:t xml:space="preserve">Stop </w:t>
      </w:r>
      <w:r w:rsidR="00E85D61">
        <w:rPr>
          <w:imprint/>
          <w:sz w:val="72"/>
        </w:rPr>
        <w:t>&amp;</w:t>
      </w:r>
      <w:r w:rsidRPr="00E85D61">
        <w:rPr>
          <w:imprint/>
          <w:sz w:val="72"/>
        </w:rPr>
        <w:t xml:space="preserve"> Think</w:t>
      </w:r>
    </w:p>
    <w:p w:rsidR="0033292B" w:rsidRPr="00E85D61" w:rsidRDefault="0033292B" w:rsidP="0033292B">
      <w:pPr>
        <w:rPr>
          <w:rStyle w:val="BookTitle"/>
          <w:color w:val="E40059" w:themeColor="accent2"/>
          <w:sz w:val="32"/>
        </w:rPr>
      </w:pPr>
      <w:r w:rsidRPr="00E85D61">
        <w:rPr>
          <w:rStyle w:val="BookTitle"/>
          <w:color w:val="E40059" w:themeColor="accent2"/>
          <w:sz w:val="32"/>
        </w:rPr>
        <w:t>How can I build a good relationship with my Supervisor?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Be reliable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Show you are willing to assume responsibilities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Be loyal to your company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Do not let personal problems affect your work</w:t>
      </w:r>
    </w:p>
    <w:p w:rsidR="0033292B" w:rsidRPr="00E85D61" w:rsidRDefault="0033292B" w:rsidP="0033292B">
      <w:pPr>
        <w:rPr>
          <w:rStyle w:val="BookTitle"/>
          <w:color w:val="E40059" w:themeColor="accent2"/>
          <w:sz w:val="32"/>
        </w:rPr>
      </w:pPr>
      <w:r w:rsidRPr="00E85D61">
        <w:rPr>
          <w:rStyle w:val="BookTitle"/>
          <w:color w:val="E40059" w:themeColor="accent2"/>
          <w:sz w:val="32"/>
        </w:rPr>
        <w:t>How can I build good relationships with my co-workers?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Treat others with respect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Treat co-workers’ property with respect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Use good manners, not bad language</w:t>
      </w:r>
    </w:p>
    <w:p w:rsidR="0033292B" w:rsidRPr="00C80ABD" w:rsidRDefault="0033292B" w:rsidP="00C80ABD">
      <w:pPr>
        <w:pStyle w:val="ListParagraph"/>
        <w:rPr>
          <w:sz w:val="28"/>
        </w:rPr>
      </w:pPr>
      <w:r w:rsidRPr="00C80ABD">
        <w:rPr>
          <w:sz w:val="28"/>
        </w:rPr>
        <w:t>Avoid unnecessary conversations at work</w:t>
      </w:r>
    </w:p>
    <w:sectPr w:rsidR="0033292B" w:rsidRPr="00C80ABD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92B"/>
    <w:rsid w:val="00047A4C"/>
    <w:rsid w:val="00051327"/>
    <w:rsid w:val="000D5210"/>
    <w:rsid w:val="001F2020"/>
    <w:rsid w:val="002334E6"/>
    <w:rsid w:val="00250B6A"/>
    <w:rsid w:val="0033292B"/>
    <w:rsid w:val="00475984"/>
    <w:rsid w:val="00547D85"/>
    <w:rsid w:val="007D1CD0"/>
    <w:rsid w:val="00896C0B"/>
    <w:rsid w:val="009F38D8"/>
    <w:rsid w:val="00A56563"/>
    <w:rsid w:val="00C80ABD"/>
    <w:rsid w:val="00CD0F99"/>
    <w:rsid w:val="00E60591"/>
    <w:rsid w:val="00E85D61"/>
    <w:rsid w:val="00F30477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598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98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7598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8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Room Poster</vt:lpstr>
    </vt:vector>
  </TitlesOfParts>
  <Company>Pinard Communications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2</dc:title>
  <dc:creator>Katherine T. Pinard</dc:creator>
  <cp:lastModifiedBy>Student Name</cp:lastModifiedBy>
  <cp:revision>3</cp:revision>
  <dcterms:created xsi:type="dcterms:W3CDTF">2007-04-17T13:47:00Z</dcterms:created>
  <dcterms:modified xsi:type="dcterms:W3CDTF">2007-05-22T21:09:00Z</dcterms:modified>
</cp:coreProperties>
</file>